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взаимодействия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